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70CBA">
        <w:rPr>
          <w:rFonts w:ascii="Times New Roman" w:hAnsi="Times New Roman" w:cs="Times New Roman"/>
          <w:sz w:val="28"/>
          <w:szCs w:val="28"/>
        </w:rPr>
        <w:t>2</w:t>
      </w:r>
    </w:p>
    <w:p w:rsidR="00A54BFB" w:rsidRDefault="00A54BFB" w:rsidP="005429A2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54BF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плана</w:t>
      </w:r>
    </w:p>
    <w:p w:rsidR="005429A2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641FAB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641FAB">
        <w:rPr>
          <w:rFonts w:ascii="Times New Roman" w:hAnsi="Times New Roman" w:cs="Times New Roman"/>
          <w:sz w:val="28"/>
          <w:szCs w:val="28"/>
        </w:rPr>
        <w:t xml:space="preserve"> бюджетных</w:t>
      </w:r>
    </w:p>
    <w:p w:rsidR="005429A2" w:rsidRDefault="00641FA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(автономных)</w:t>
      </w:r>
      <w:r w:rsidR="005429A2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54BFB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53189" w:rsidRDefault="00C53189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:rsidR="005D113A" w:rsidRDefault="008664EB" w:rsidP="00641FAB">
      <w:pPr>
        <w:pStyle w:val="a4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деятельности муниципального</w:t>
      </w:r>
      <w:r w:rsidR="00641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</w:p>
    <w:p w:rsidR="008664EB" w:rsidRDefault="008664EB" w:rsidP="008664EB">
      <w:pPr>
        <w:pStyle w:val="a4"/>
        <w:tabs>
          <w:tab w:val="left" w:pos="510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64EB" w:rsidRDefault="008664EB" w:rsidP="00641FAB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 деятельности муниципального</w:t>
      </w:r>
      <w:r w:rsidR="00641F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</w:p>
    <w:p w:rsidR="008664EB" w:rsidRDefault="008664EB" w:rsidP="008664EB">
      <w:pPr>
        <w:pStyle w:val="a4"/>
        <w:tabs>
          <w:tab w:val="left" w:pos="5103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64EB" w:rsidRDefault="006F2793" w:rsidP="006F2793">
      <w:pPr>
        <w:pStyle w:val="a4"/>
        <w:tabs>
          <w:tab w:val="left" w:pos="510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664EB">
        <w:rPr>
          <w:rFonts w:ascii="Times New Roman" w:hAnsi="Times New Roman" w:cs="Times New Roman"/>
          <w:sz w:val="28"/>
          <w:szCs w:val="28"/>
        </w:rPr>
        <w:t>Перечень муниципальных услуг, оказываемых (выполняемых) муниципальным</w:t>
      </w:r>
      <w:r w:rsidR="00641FAB">
        <w:rPr>
          <w:rFonts w:ascii="Times New Roman" w:hAnsi="Times New Roman" w:cs="Times New Roman"/>
          <w:sz w:val="28"/>
          <w:szCs w:val="28"/>
        </w:rPr>
        <w:t xml:space="preserve"> </w:t>
      </w:r>
      <w:r w:rsidR="008664EB">
        <w:rPr>
          <w:rFonts w:ascii="Times New Roman" w:hAnsi="Times New Roman" w:cs="Times New Roman"/>
          <w:sz w:val="28"/>
          <w:szCs w:val="28"/>
        </w:rPr>
        <w:t>учреждением в качестве основных видов деятельности, в том числе за плату</w:t>
      </w:r>
    </w:p>
    <w:p w:rsidR="00F2483B" w:rsidRDefault="00F2483B" w:rsidP="00F2483B">
      <w:pPr>
        <w:pStyle w:val="a4"/>
        <w:tabs>
          <w:tab w:val="left" w:pos="510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81F0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:rsidR="00F2483B" w:rsidRDefault="00F2483B" w:rsidP="00F2483B">
      <w:pPr>
        <w:pStyle w:val="a4"/>
        <w:tabs>
          <w:tab w:val="left" w:pos="510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муниципальном имуществе, находящ</w:t>
      </w:r>
      <w:r w:rsidR="00A420D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мся на праве оперативного управления</w:t>
      </w:r>
    </w:p>
    <w:tbl>
      <w:tblPr>
        <w:tblStyle w:val="a3"/>
        <w:tblW w:w="9981" w:type="dxa"/>
        <w:tblLook w:val="04A0" w:firstRow="1" w:lastRow="0" w:firstColumn="1" w:lastColumn="0" w:noHBand="0" w:noVBand="1"/>
      </w:tblPr>
      <w:tblGrid>
        <w:gridCol w:w="4077"/>
        <w:gridCol w:w="1418"/>
        <w:gridCol w:w="2268"/>
        <w:gridCol w:w="2218"/>
      </w:tblGrid>
      <w:tr w:rsidR="00A420D2" w:rsidTr="00A420D2">
        <w:tc>
          <w:tcPr>
            <w:tcW w:w="4077" w:type="dxa"/>
            <w:vMerge w:val="restart"/>
            <w:vAlign w:val="center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86" w:type="dxa"/>
            <w:gridSpan w:val="2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имущества</w:t>
            </w:r>
          </w:p>
        </w:tc>
      </w:tr>
      <w:tr w:rsidR="00A420D2" w:rsidTr="00A420D2">
        <w:tc>
          <w:tcPr>
            <w:tcW w:w="4077" w:type="dxa"/>
            <w:vMerge/>
          </w:tcPr>
          <w:p w:rsidR="00A420D2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20D2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6" w:type="dxa"/>
            <w:gridSpan w:val="2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420D2" w:rsidTr="00A420D2">
        <w:tc>
          <w:tcPr>
            <w:tcW w:w="4077" w:type="dxa"/>
            <w:vMerge/>
          </w:tcPr>
          <w:p w:rsidR="00A420D2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420D2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закрепленного собственником /приобретенного за счет выделенных собственником средств</w:t>
            </w:r>
          </w:p>
        </w:tc>
        <w:tc>
          <w:tcPr>
            <w:tcW w:w="2218" w:type="dxa"/>
          </w:tcPr>
          <w:p w:rsidR="00A420D2" w:rsidRPr="00A420D2" w:rsidRDefault="00A420D2" w:rsidP="00A420D2">
            <w:pPr>
              <w:pStyle w:val="a4"/>
              <w:tabs>
                <w:tab w:val="left" w:pos="51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приобретенного</w:t>
            </w:r>
            <w:proofErr w:type="gramEnd"/>
            <w:r w:rsidRPr="00A420D2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средств, полученных от приносящей доходы деятельности</w:t>
            </w:r>
          </w:p>
        </w:tc>
      </w:tr>
      <w:tr w:rsidR="00AE3DE1" w:rsidTr="00A420D2">
        <w:tc>
          <w:tcPr>
            <w:tcW w:w="4077" w:type="dxa"/>
          </w:tcPr>
          <w:p w:rsidR="00AE3DE1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  <w:tc>
          <w:tcPr>
            <w:tcW w:w="14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E1" w:rsidTr="00A420D2">
        <w:tc>
          <w:tcPr>
            <w:tcW w:w="4077" w:type="dxa"/>
          </w:tcPr>
          <w:p w:rsidR="00AE3DE1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4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DE1" w:rsidTr="00A420D2">
        <w:tc>
          <w:tcPr>
            <w:tcW w:w="4077" w:type="dxa"/>
          </w:tcPr>
          <w:p w:rsidR="00AE3DE1" w:rsidRPr="00A420D2" w:rsidRDefault="00A420D2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0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AE3DE1" w:rsidRPr="00A420D2" w:rsidRDefault="00AE3DE1" w:rsidP="00F2483B">
            <w:pPr>
              <w:pStyle w:val="a4"/>
              <w:tabs>
                <w:tab w:val="left" w:pos="51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0D2" w:rsidRDefault="00A420D2" w:rsidP="00F2483B">
      <w:pPr>
        <w:pStyle w:val="a4"/>
        <w:tabs>
          <w:tab w:val="left" w:pos="510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3DE1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__________     _______________</w:t>
      </w:r>
    </w:p>
    <w:p w:rsidR="00A420D2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(подпись)      (расшифровка подписи)</w:t>
      </w:r>
    </w:p>
    <w:p w:rsidR="00481F06" w:rsidRDefault="00481F06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81F06" w:rsidRDefault="00A420D2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финансово-</w:t>
      </w:r>
    </w:p>
    <w:p w:rsidR="00481F06" w:rsidRDefault="00A420D2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экономической службы</w:t>
      </w:r>
      <w:r w:rsidR="00481F06">
        <w:rPr>
          <w:rFonts w:ascii="Times New Roman" w:hAnsi="Times New Roman" w:cs="Times New Roman"/>
          <w:sz w:val="28"/>
          <w:szCs w:val="28"/>
        </w:rPr>
        <w:t xml:space="preserve">                               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481F06">
        <w:rPr>
          <w:rFonts w:ascii="Times New Roman" w:hAnsi="Times New Roman" w:cs="Times New Roman"/>
          <w:sz w:val="28"/>
          <w:szCs w:val="28"/>
        </w:rPr>
        <w:t xml:space="preserve">__    </w:t>
      </w:r>
      <w:r>
        <w:rPr>
          <w:rFonts w:ascii="Times New Roman" w:hAnsi="Times New Roman" w:cs="Times New Roman"/>
          <w:sz w:val="28"/>
          <w:szCs w:val="28"/>
        </w:rPr>
        <w:t xml:space="preserve"> ____________</w:t>
      </w:r>
      <w:r w:rsidR="00481F06">
        <w:rPr>
          <w:rFonts w:ascii="Times New Roman" w:hAnsi="Times New Roman" w:cs="Times New Roman"/>
          <w:sz w:val="28"/>
          <w:szCs w:val="28"/>
        </w:rPr>
        <w:t>__</w:t>
      </w:r>
    </w:p>
    <w:p w:rsidR="00A420D2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481F0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81F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(подпись)</w:t>
      </w:r>
      <w:r w:rsidR="00481F0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481F06" w:rsidRPr="008664EB" w:rsidRDefault="00481F06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__________   _________   _______________               _______</w:t>
      </w:r>
    </w:p>
    <w:p w:rsidR="00481F06" w:rsidRDefault="00481F06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(должность)     (подпись)    (расшифровка подписи)       (дата)</w:t>
      </w:r>
    </w:p>
    <w:p w:rsidR="00C44AD7" w:rsidRDefault="00C44AD7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«___»____________20__г.</w:t>
      </w:r>
    </w:p>
    <w:p w:rsidR="00F1120F" w:rsidRDefault="00F1120F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1120F" w:rsidRDefault="00F1120F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1120F" w:rsidRDefault="00F1120F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A2FFB" w:rsidRDefault="000A2FFB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0A2FFB" w:rsidRDefault="0045044C" w:rsidP="00481F06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A2FFB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0A2FFB" w:rsidRDefault="000A2FFB" w:rsidP="000A2FF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район,</w:t>
      </w:r>
    </w:p>
    <w:p w:rsidR="000A2FFB" w:rsidRPr="000A2FFB" w:rsidRDefault="000A2FFB" w:rsidP="000A2FFB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A2FFB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</w:t>
      </w:r>
      <w:r w:rsidR="004C554A">
        <w:rPr>
          <w:rFonts w:ascii="Times New Roman" w:hAnsi="Times New Roman" w:cs="Times New Roman"/>
          <w:sz w:val="28"/>
          <w:szCs w:val="28"/>
        </w:rPr>
        <w:t xml:space="preserve">     </w:t>
      </w:r>
      <w:r w:rsidRPr="000A2FF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0A2FFB"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p w:rsidR="00A420D2" w:rsidRPr="008664EB" w:rsidRDefault="00A420D2" w:rsidP="00A420D2">
      <w:pPr>
        <w:pStyle w:val="a4"/>
        <w:tabs>
          <w:tab w:val="left" w:pos="5103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sectPr w:rsidR="00A420D2" w:rsidRPr="008664EB" w:rsidSect="00F376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8B" w:rsidRDefault="00F4438B" w:rsidP="00F376F9">
      <w:pPr>
        <w:spacing w:after="0" w:line="240" w:lineRule="auto"/>
      </w:pPr>
      <w:r>
        <w:separator/>
      </w:r>
    </w:p>
  </w:endnote>
  <w:endnote w:type="continuationSeparator" w:id="0">
    <w:p w:rsidR="00F4438B" w:rsidRDefault="00F4438B" w:rsidP="00F37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8B" w:rsidRDefault="00F4438B" w:rsidP="00F376F9">
      <w:pPr>
        <w:spacing w:after="0" w:line="240" w:lineRule="auto"/>
      </w:pPr>
      <w:r>
        <w:separator/>
      </w:r>
    </w:p>
  </w:footnote>
  <w:footnote w:type="continuationSeparator" w:id="0">
    <w:p w:rsidR="00F4438B" w:rsidRDefault="00F4438B" w:rsidP="00F37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Pr="00F376F9" w:rsidRDefault="00F376F9" w:rsidP="00F376F9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F376F9">
      <w:rPr>
        <w:rFonts w:ascii="Times New Roman" w:hAnsi="Times New Roman" w:cs="Times New Roman"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F9" w:rsidRDefault="00F376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B1774"/>
    <w:multiLevelType w:val="hybridMultilevel"/>
    <w:tmpl w:val="887CA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6B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57225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2FFB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D0AA4"/>
    <w:rsid w:val="000D25EA"/>
    <w:rsid w:val="000D49BF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4CC7"/>
    <w:rsid w:val="001D4DE2"/>
    <w:rsid w:val="001D520F"/>
    <w:rsid w:val="001E3DD0"/>
    <w:rsid w:val="001F1757"/>
    <w:rsid w:val="001F5C0E"/>
    <w:rsid w:val="001F5C44"/>
    <w:rsid w:val="002058DD"/>
    <w:rsid w:val="00205A21"/>
    <w:rsid w:val="00205F1C"/>
    <w:rsid w:val="00210518"/>
    <w:rsid w:val="002145F0"/>
    <w:rsid w:val="00215517"/>
    <w:rsid w:val="00216159"/>
    <w:rsid w:val="00217E97"/>
    <w:rsid w:val="002228CA"/>
    <w:rsid w:val="002349A2"/>
    <w:rsid w:val="00234E88"/>
    <w:rsid w:val="00235F4D"/>
    <w:rsid w:val="00250CAA"/>
    <w:rsid w:val="00251496"/>
    <w:rsid w:val="00251EAF"/>
    <w:rsid w:val="00252531"/>
    <w:rsid w:val="002535AA"/>
    <w:rsid w:val="00255635"/>
    <w:rsid w:val="00257DFC"/>
    <w:rsid w:val="002635A7"/>
    <w:rsid w:val="00263BB8"/>
    <w:rsid w:val="00264759"/>
    <w:rsid w:val="00272EA0"/>
    <w:rsid w:val="002761D4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653EA"/>
    <w:rsid w:val="00370065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44084"/>
    <w:rsid w:val="004454AD"/>
    <w:rsid w:val="00446A85"/>
    <w:rsid w:val="0044711E"/>
    <w:rsid w:val="0045044C"/>
    <w:rsid w:val="00451E8C"/>
    <w:rsid w:val="00453DE0"/>
    <w:rsid w:val="00454988"/>
    <w:rsid w:val="00454A2B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81F06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18DD"/>
    <w:rsid w:val="004C3D5C"/>
    <w:rsid w:val="004C554A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1301"/>
    <w:rsid w:val="00507316"/>
    <w:rsid w:val="00515879"/>
    <w:rsid w:val="00524099"/>
    <w:rsid w:val="00531307"/>
    <w:rsid w:val="00535D2A"/>
    <w:rsid w:val="00535D5C"/>
    <w:rsid w:val="005403EB"/>
    <w:rsid w:val="005407BB"/>
    <w:rsid w:val="0054167B"/>
    <w:rsid w:val="005429A2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61DD"/>
    <w:rsid w:val="00591026"/>
    <w:rsid w:val="00593273"/>
    <w:rsid w:val="00597E92"/>
    <w:rsid w:val="005A09EE"/>
    <w:rsid w:val="005A1A54"/>
    <w:rsid w:val="005A2BB6"/>
    <w:rsid w:val="005A361B"/>
    <w:rsid w:val="005A4070"/>
    <w:rsid w:val="005A6DBE"/>
    <w:rsid w:val="005B0ECC"/>
    <w:rsid w:val="005B1CA3"/>
    <w:rsid w:val="005B5FC0"/>
    <w:rsid w:val="005C1B0B"/>
    <w:rsid w:val="005C20D1"/>
    <w:rsid w:val="005C43D3"/>
    <w:rsid w:val="005D113A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2730"/>
    <w:rsid w:val="00631BDA"/>
    <w:rsid w:val="00631D32"/>
    <w:rsid w:val="006334D3"/>
    <w:rsid w:val="00634E40"/>
    <w:rsid w:val="00636424"/>
    <w:rsid w:val="00641FAB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2793"/>
    <w:rsid w:val="006F4FE5"/>
    <w:rsid w:val="006F78B4"/>
    <w:rsid w:val="00702B5A"/>
    <w:rsid w:val="0070428E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37D19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F5300"/>
    <w:rsid w:val="007F6A40"/>
    <w:rsid w:val="00800D32"/>
    <w:rsid w:val="00800D83"/>
    <w:rsid w:val="008060D2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11D5"/>
    <w:rsid w:val="00861F2D"/>
    <w:rsid w:val="008650FE"/>
    <w:rsid w:val="008664EB"/>
    <w:rsid w:val="00866A79"/>
    <w:rsid w:val="0087076F"/>
    <w:rsid w:val="00877E30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1C55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0C1C"/>
    <w:rsid w:val="00921336"/>
    <w:rsid w:val="009246B3"/>
    <w:rsid w:val="00924A8F"/>
    <w:rsid w:val="00926905"/>
    <w:rsid w:val="00934818"/>
    <w:rsid w:val="00935F20"/>
    <w:rsid w:val="00937DB5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0CBA"/>
    <w:rsid w:val="00971E9F"/>
    <w:rsid w:val="0097263E"/>
    <w:rsid w:val="00972C73"/>
    <w:rsid w:val="00975302"/>
    <w:rsid w:val="00976F0A"/>
    <w:rsid w:val="0098041D"/>
    <w:rsid w:val="00980E88"/>
    <w:rsid w:val="00982A6B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D14DE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20D2"/>
    <w:rsid w:val="00A442EC"/>
    <w:rsid w:val="00A52C95"/>
    <w:rsid w:val="00A533AB"/>
    <w:rsid w:val="00A5365A"/>
    <w:rsid w:val="00A54BFB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09D1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3DE1"/>
    <w:rsid w:val="00AE58C1"/>
    <w:rsid w:val="00AE6F5A"/>
    <w:rsid w:val="00AF2279"/>
    <w:rsid w:val="00AF431D"/>
    <w:rsid w:val="00B00F4A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0C87"/>
    <w:rsid w:val="00BD643F"/>
    <w:rsid w:val="00BD7871"/>
    <w:rsid w:val="00BE2351"/>
    <w:rsid w:val="00BE2BE1"/>
    <w:rsid w:val="00BE535B"/>
    <w:rsid w:val="00BF3468"/>
    <w:rsid w:val="00BF4DF7"/>
    <w:rsid w:val="00C06BC6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4AD7"/>
    <w:rsid w:val="00C45449"/>
    <w:rsid w:val="00C51515"/>
    <w:rsid w:val="00C51BCD"/>
    <w:rsid w:val="00C53189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865C7"/>
    <w:rsid w:val="00C92ABD"/>
    <w:rsid w:val="00C97773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72C"/>
    <w:rsid w:val="00CD2BBD"/>
    <w:rsid w:val="00CD3978"/>
    <w:rsid w:val="00CD6CDD"/>
    <w:rsid w:val="00CE0FBF"/>
    <w:rsid w:val="00CE34AC"/>
    <w:rsid w:val="00CE41DF"/>
    <w:rsid w:val="00CF0C09"/>
    <w:rsid w:val="00CF2073"/>
    <w:rsid w:val="00CF3851"/>
    <w:rsid w:val="00CF51EC"/>
    <w:rsid w:val="00D01C46"/>
    <w:rsid w:val="00D034B0"/>
    <w:rsid w:val="00D05D16"/>
    <w:rsid w:val="00D1253C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2DF"/>
    <w:rsid w:val="00D9481E"/>
    <w:rsid w:val="00D966E1"/>
    <w:rsid w:val="00D96DAE"/>
    <w:rsid w:val="00D97D7C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54A30"/>
    <w:rsid w:val="00E602EE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F014DA"/>
    <w:rsid w:val="00F0370A"/>
    <w:rsid w:val="00F037EA"/>
    <w:rsid w:val="00F04B11"/>
    <w:rsid w:val="00F10E5E"/>
    <w:rsid w:val="00F1120F"/>
    <w:rsid w:val="00F13F5A"/>
    <w:rsid w:val="00F14962"/>
    <w:rsid w:val="00F15CFF"/>
    <w:rsid w:val="00F17931"/>
    <w:rsid w:val="00F20D80"/>
    <w:rsid w:val="00F2143E"/>
    <w:rsid w:val="00F217D1"/>
    <w:rsid w:val="00F23B61"/>
    <w:rsid w:val="00F242C0"/>
    <w:rsid w:val="00F2483B"/>
    <w:rsid w:val="00F24A71"/>
    <w:rsid w:val="00F311A4"/>
    <w:rsid w:val="00F31D20"/>
    <w:rsid w:val="00F32030"/>
    <w:rsid w:val="00F321C9"/>
    <w:rsid w:val="00F33038"/>
    <w:rsid w:val="00F365A3"/>
    <w:rsid w:val="00F376F9"/>
    <w:rsid w:val="00F42287"/>
    <w:rsid w:val="00F4438B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3D76"/>
    <w:rsid w:val="00FB40C9"/>
    <w:rsid w:val="00FB453B"/>
    <w:rsid w:val="00FB5665"/>
    <w:rsid w:val="00FC03D1"/>
    <w:rsid w:val="00FC2F1B"/>
    <w:rsid w:val="00FC3EFF"/>
    <w:rsid w:val="00FC515B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4E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376F9"/>
  </w:style>
  <w:style w:type="paragraph" w:styleId="a7">
    <w:name w:val="footer"/>
    <w:basedOn w:val="a"/>
    <w:link w:val="a8"/>
    <w:uiPriority w:val="99"/>
    <w:unhideWhenUsed/>
    <w:rsid w:val="00F37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3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B47A-49E4-4154-8E19-51070ABE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24</cp:revision>
  <dcterms:created xsi:type="dcterms:W3CDTF">2016-04-13T13:14:00Z</dcterms:created>
  <dcterms:modified xsi:type="dcterms:W3CDTF">2016-04-26T08:42:00Z</dcterms:modified>
</cp:coreProperties>
</file>