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23" w:rsidRPr="0067164B" w:rsidRDefault="001F6723" w:rsidP="001F6723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</w:t>
      </w:r>
      <w:r w:rsidR="00746541" w:rsidRPr="00746541">
        <w:rPr>
          <w:rFonts w:ascii="Times New Roman" w:hAnsi="Times New Roman"/>
          <w:sz w:val="28"/>
          <w:szCs w:val="28"/>
        </w:rPr>
        <w:t>1</w:t>
      </w:r>
      <w:r w:rsidRPr="0067164B">
        <w:rPr>
          <w:rFonts w:ascii="Times New Roman" w:hAnsi="Times New Roman"/>
          <w:sz w:val="28"/>
          <w:szCs w:val="28"/>
        </w:rPr>
        <w:t xml:space="preserve"> </w:t>
      </w:r>
    </w:p>
    <w:p w:rsidR="00746541" w:rsidRDefault="001F6723" w:rsidP="001F6723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к муниципальн</w:t>
      </w:r>
      <w:r w:rsidR="00746541">
        <w:rPr>
          <w:rFonts w:ascii="Times New Roman" w:hAnsi="Times New Roman"/>
          <w:sz w:val="28"/>
          <w:szCs w:val="28"/>
        </w:rPr>
        <w:t>ой</w:t>
      </w:r>
      <w:r w:rsidRPr="0067164B">
        <w:rPr>
          <w:rFonts w:ascii="Times New Roman" w:hAnsi="Times New Roman"/>
          <w:sz w:val="28"/>
          <w:szCs w:val="28"/>
        </w:rPr>
        <w:t xml:space="preserve"> программ</w:t>
      </w:r>
      <w:r w:rsidR="00746541">
        <w:rPr>
          <w:rFonts w:ascii="Times New Roman" w:hAnsi="Times New Roman"/>
          <w:sz w:val="28"/>
          <w:szCs w:val="28"/>
        </w:rPr>
        <w:t>е</w:t>
      </w:r>
    </w:p>
    <w:p w:rsidR="001F6723" w:rsidRPr="0067164B" w:rsidRDefault="00746541" w:rsidP="00746541">
      <w:pPr>
        <w:spacing w:after="0"/>
        <w:ind w:left="99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«Региональная политика и развитие            гражданского общества»</w:t>
      </w:r>
    </w:p>
    <w:p w:rsidR="00BF2D10" w:rsidRPr="00BF2D10" w:rsidRDefault="00BF2D10" w:rsidP="001F6723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2D10" w:rsidRDefault="00BF2D10" w:rsidP="001F6723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10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3129"/>
        <w:gridCol w:w="1560"/>
        <w:gridCol w:w="1134"/>
        <w:gridCol w:w="1417"/>
        <w:gridCol w:w="1418"/>
        <w:gridCol w:w="1417"/>
        <w:gridCol w:w="1418"/>
        <w:gridCol w:w="850"/>
        <w:gridCol w:w="1418"/>
      </w:tblGrid>
      <w:tr w:rsidR="00961497" w:rsidRPr="00961497" w:rsidTr="00961497">
        <w:tc>
          <w:tcPr>
            <w:tcW w:w="146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ЦЕЛЕВЫЕ ПОКАЗАТЕЛИ МУНИЦИПАЛЬНОЙ ПРОГРАММЫ</w:t>
            </w:r>
          </w:p>
          <w:p w:rsid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 w:rsidR="0074654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Региональная политика и развитие гражданского общества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A33" w:rsidRPr="00961497" w:rsidTr="00BE1A3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961497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97" w:rsidRPr="00961497" w:rsidRDefault="00961497" w:rsidP="005B2FE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BE1A33" w:rsidRPr="00961497" w:rsidTr="00BE1A3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97" w:rsidRPr="00961497" w:rsidRDefault="00746541" w:rsidP="0074654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97" w:rsidRPr="00961497" w:rsidRDefault="00746541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746541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746541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N год реализа</w:t>
            </w:r>
            <w:r w:rsidR="00BE1A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BE1A33" w:rsidRPr="00961497" w:rsidTr="00BE1A3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961497" w:rsidRPr="00961497" w:rsidTr="0096149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1497" w:rsidRPr="00961497" w:rsidRDefault="00961497" w:rsidP="005B2FE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="00BE1A3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«</w:t>
            </w:r>
            <w:r w:rsidR="00746541">
              <w:rPr>
                <w:rFonts w:ascii="Times New Roman" w:hAnsi="Times New Roman" w:cs="Times New Roman"/>
                <w:sz w:val="28"/>
                <w:szCs w:val="28"/>
              </w:rPr>
              <w:t>Региональная политика и развитие гражданского общества</w:t>
            </w:r>
            <w:r w:rsidR="00BE1A3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3276B" w:rsidRPr="00961497" w:rsidTr="00E91515">
        <w:trPr>
          <w:trHeight w:val="25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 xml:space="preserve">Количество публикаций о деятельности администрации муниципального образования Мостовский район в сфере межнациональных, межконфессиональных отношений, в том числе о программных мероприятиях, не менее </w:t>
            </w:r>
            <w:r w:rsidRPr="00AD1B9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чем в 2 средствах массовой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B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Pr="00AD1B93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  <w:r w:rsidRPr="00AD1B93">
              <w:rPr>
                <w:sz w:val="27"/>
                <w:szCs w:val="27"/>
              </w:rPr>
              <w:t>110</w:t>
            </w: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76B" w:rsidRPr="00961497" w:rsidRDefault="006439B3" w:rsidP="006439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</w:tr>
      <w:tr w:rsidR="00C3276B" w:rsidRPr="00961497" w:rsidTr="00E91515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Количество программных мероприятий, способствующих позитивным межнациональным отношениям (фестивалей, праздников, конкурсов, выставок)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B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Pr="00AD1B93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B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  <w:r w:rsidRPr="00AD1B93">
              <w:rPr>
                <w:sz w:val="27"/>
                <w:szCs w:val="27"/>
              </w:rPr>
              <w:t>32</w:t>
            </w:r>
          </w:p>
          <w:p w:rsidR="00C3276B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76B" w:rsidRPr="00961497" w:rsidRDefault="006439B3" w:rsidP="006439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</w:tr>
      <w:tr w:rsidR="00C3276B" w:rsidRPr="00961497" w:rsidTr="00E91515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Количество Программных мероприятий (акций, смотры-конкурсы, круглых столов, встреч)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B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Pr="00AD1B93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B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  <w:r w:rsidRPr="00AD1B93">
              <w:rPr>
                <w:sz w:val="27"/>
                <w:szCs w:val="27"/>
              </w:rPr>
              <w:t>12</w:t>
            </w: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76B" w:rsidRPr="00961497" w:rsidRDefault="006439B3" w:rsidP="006439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</w:tr>
      <w:tr w:rsidR="00C3276B" w:rsidRPr="00961497" w:rsidTr="00E91515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Доля молодежи охваченной мероприятиями по  формированию толерантности от общей численности молодежи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B" w:rsidRPr="00AD1B93" w:rsidRDefault="00C3276B" w:rsidP="00C3276B">
            <w:pPr>
              <w:pStyle w:val="ac"/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B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  <w:r w:rsidRPr="00AD1B93">
              <w:rPr>
                <w:sz w:val="27"/>
                <w:szCs w:val="27"/>
              </w:rPr>
              <w:t>61</w:t>
            </w: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</w:t>
            </w: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</w:t>
            </w: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</w:t>
            </w: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76B" w:rsidRPr="00961497" w:rsidRDefault="006439B3" w:rsidP="006439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</w:tr>
      <w:tr w:rsidR="00C3276B" w:rsidRPr="00961497" w:rsidTr="00BE1A3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 xml:space="preserve">Количество преступлений национального характера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ac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ac"/>
              <w:jc w:val="center"/>
              <w:rPr>
                <w:bCs/>
                <w:sz w:val="27"/>
                <w:szCs w:val="27"/>
              </w:rPr>
            </w:pPr>
            <w:r w:rsidRPr="00AD1B9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76B" w:rsidRPr="00961497" w:rsidRDefault="006439B3" w:rsidP="006439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</w:tr>
      <w:tr w:rsidR="00C3276B" w:rsidRPr="00961497" w:rsidTr="00BE1A3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746541" w:rsidRDefault="00C3276B" w:rsidP="00C3276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74654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Доля муниципальных служащих администрации </w:t>
            </w:r>
            <w:r w:rsidRPr="0074654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муниципального образования Мостовский район прошедших курсы</w:t>
            </w:r>
          </w:p>
          <w:p w:rsidR="00C3276B" w:rsidRPr="00746541" w:rsidRDefault="00C3276B" w:rsidP="00C3276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74654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повышения</w:t>
            </w:r>
          </w:p>
          <w:p w:rsidR="00C3276B" w:rsidRPr="00746541" w:rsidRDefault="00C3276B" w:rsidP="00C3276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74654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квалификации по вопросам</w:t>
            </w:r>
          </w:p>
          <w:p w:rsidR="00C3276B" w:rsidRPr="00746541" w:rsidRDefault="00C3276B" w:rsidP="00C3276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4654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национальных отношений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5B2FED" w:rsidP="00C3276B">
            <w:pPr>
              <w:pStyle w:val="ac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ac"/>
              <w:jc w:val="center"/>
              <w:rPr>
                <w:bCs/>
                <w:sz w:val="27"/>
                <w:szCs w:val="27"/>
              </w:rPr>
            </w:pPr>
            <w:r w:rsidRPr="00AD1B93">
              <w:rPr>
                <w:bCs/>
                <w:sz w:val="27"/>
                <w:szCs w:val="27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76B" w:rsidRPr="00961497" w:rsidRDefault="006439B3" w:rsidP="006439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</w:tr>
      <w:tr w:rsidR="00C3276B" w:rsidRPr="00961497" w:rsidTr="00E91515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ac"/>
              <w:rPr>
                <w:sz w:val="27"/>
                <w:szCs w:val="27"/>
              </w:rPr>
            </w:pPr>
            <w:r w:rsidRPr="00AD1B93">
              <w:rPr>
                <w:color w:val="000000"/>
                <w:sz w:val="27"/>
                <w:szCs w:val="27"/>
              </w:rPr>
              <w:t xml:space="preserve">Количество баннеров </w:t>
            </w:r>
            <w:r w:rsidRPr="00AD1B93">
              <w:rPr>
                <w:sz w:val="27"/>
                <w:szCs w:val="27"/>
              </w:rPr>
              <w:t>с социальной рекламой межнационального согласия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B" w:rsidRDefault="005B2FED" w:rsidP="00C3276B">
            <w:pPr>
              <w:pStyle w:val="ac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</w:t>
            </w:r>
          </w:p>
          <w:p w:rsidR="005B2FED" w:rsidRDefault="005B2FED" w:rsidP="00C3276B">
            <w:pPr>
              <w:pStyle w:val="ac"/>
              <w:jc w:val="center"/>
              <w:rPr>
                <w:bCs/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bCs/>
                <w:sz w:val="27"/>
                <w:szCs w:val="27"/>
              </w:rPr>
            </w:pPr>
          </w:p>
          <w:p w:rsidR="005B2FED" w:rsidRPr="00AD1B93" w:rsidRDefault="005B2FED" w:rsidP="00C3276B">
            <w:pPr>
              <w:pStyle w:val="ac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B" w:rsidRDefault="00C3276B" w:rsidP="00C80370">
            <w:pPr>
              <w:pStyle w:val="ac"/>
              <w:jc w:val="center"/>
              <w:rPr>
                <w:bCs/>
                <w:sz w:val="27"/>
                <w:szCs w:val="27"/>
              </w:rPr>
            </w:pPr>
            <w:r w:rsidRPr="00AD1B93">
              <w:rPr>
                <w:bCs/>
                <w:sz w:val="27"/>
                <w:szCs w:val="27"/>
              </w:rPr>
              <w:t>0</w:t>
            </w:r>
          </w:p>
          <w:p w:rsidR="00C3276B" w:rsidRPr="00AD1B93" w:rsidRDefault="00C3276B" w:rsidP="00C80370">
            <w:pPr>
              <w:pStyle w:val="ac"/>
              <w:jc w:val="center"/>
              <w:rPr>
                <w:bCs/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bCs/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</w:p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76B" w:rsidRPr="00961497" w:rsidRDefault="006439B3" w:rsidP="006439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</w:tr>
    </w:tbl>
    <w:p w:rsidR="00BF2D10" w:rsidRPr="00961497" w:rsidRDefault="00BF2D10" w:rsidP="001F672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2D10" w:rsidRPr="00961497" w:rsidRDefault="00BF2D10" w:rsidP="001F672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2FED" w:rsidRDefault="005B2FED" w:rsidP="001F6723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Заместитель главы муниципального </w:t>
      </w:r>
    </w:p>
    <w:p w:rsidR="005B2FED" w:rsidRDefault="005B2FED" w:rsidP="001F6723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о</w:t>
      </w:r>
      <w:r w:rsidR="001F6723"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бразования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</w:p>
    <w:p w:rsidR="001F6723" w:rsidRPr="001F6723" w:rsidRDefault="001F6723" w:rsidP="005B2FED">
      <w:pPr>
        <w:shd w:val="clear" w:color="auto" w:fill="FFFFFF"/>
        <w:spacing w:after="0"/>
        <w:ind w:left="708"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                                    </w:t>
      </w: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  </w:t>
      </w:r>
      <w:r w:rsidR="005B2FE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ab/>
      </w:r>
      <w:r w:rsidR="005B2FE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ab/>
        <w:t>П.Д. Лабеко</w:t>
      </w:r>
    </w:p>
    <w:p w:rsidR="00BC460E" w:rsidRPr="003C2E99" w:rsidRDefault="004C4A04" w:rsidP="001F672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sectPr w:rsidR="00BC460E" w:rsidRPr="003C2E99" w:rsidSect="009855DB">
      <w:headerReference w:type="default" r:id="rId7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080" w:rsidRDefault="00A36080" w:rsidP="00B3112C">
      <w:pPr>
        <w:spacing w:after="0" w:line="240" w:lineRule="auto"/>
      </w:pPr>
      <w:r>
        <w:separator/>
      </w:r>
    </w:p>
  </w:endnote>
  <w:endnote w:type="continuationSeparator" w:id="1">
    <w:p w:rsidR="00A36080" w:rsidRDefault="00A36080" w:rsidP="00B3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080" w:rsidRDefault="00A36080" w:rsidP="00B3112C">
      <w:pPr>
        <w:spacing w:after="0" w:line="240" w:lineRule="auto"/>
      </w:pPr>
      <w:r>
        <w:separator/>
      </w:r>
    </w:p>
  </w:footnote>
  <w:footnote w:type="continuationSeparator" w:id="1">
    <w:p w:rsidR="00A36080" w:rsidRDefault="00A36080" w:rsidP="00B3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2C" w:rsidRPr="004C4A04" w:rsidRDefault="00B3112C">
    <w:pPr>
      <w:pStyle w:val="a6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2E99"/>
    <w:rsid w:val="001F6723"/>
    <w:rsid w:val="003032CD"/>
    <w:rsid w:val="003900B6"/>
    <w:rsid w:val="003C2E99"/>
    <w:rsid w:val="004C4A04"/>
    <w:rsid w:val="004D2E9B"/>
    <w:rsid w:val="004D7275"/>
    <w:rsid w:val="005A2FC8"/>
    <w:rsid w:val="005B2FED"/>
    <w:rsid w:val="005B3C95"/>
    <w:rsid w:val="00631D36"/>
    <w:rsid w:val="006439B3"/>
    <w:rsid w:val="00645688"/>
    <w:rsid w:val="00746541"/>
    <w:rsid w:val="007820C5"/>
    <w:rsid w:val="00790E0E"/>
    <w:rsid w:val="007F3297"/>
    <w:rsid w:val="00855804"/>
    <w:rsid w:val="008F4F17"/>
    <w:rsid w:val="00927094"/>
    <w:rsid w:val="00961497"/>
    <w:rsid w:val="009660DE"/>
    <w:rsid w:val="009855DB"/>
    <w:rsid w:val="00A163A6"/>
    <w:rsid w:val="00A322E2"/>
    <w:rsid w:val="00A36080"/>
    <w:rsid w:val="00AB6FAC"/>
    <w:rsid w:val="00B3112C"/>
    <w:rsid w:val="00BA09B1"/>
    <w:rsid w:val="00BC460E"/>
    <w:rsid w:val="00BE1A33"/>
    <w:rsid w:val="00BF2D10"/>
    <w:rsid w:val="00C05B46"/>
    <w:rsid w:val="00C3276B"/>
    <w:rsid w:val="00C348CB"/>
    <w:rsid w:val="00C36A48"/>
    <w:rsid w:val="00C518A0"/>
    <w:rsid w:val="00CB6A97"/>
    <w:rsid w:val="00CD2EDB"/>
    <w:rsid w:val="00ED0D51"/>
    <w:rsid w:val="00F413F8"/>
    <w:rsid w:val="00F83C77"/>
    <w:rsid w:val="00FB6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2E99"/>
    <w:rPr>
      <w:b/>
      <w:color w:val="26282F"/>
    </w:rPr>
  </w:style>
  <w:style w:type="character" w:customStyle="1" w:styleId="a4">
    <w:name w:val="Гипертекстовая ссылка"/>
    <w:uiPriority w:val="99"/>
    <w:rsid w:val="003C2E9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3C2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12C"/>
  </w:style>
  <w:style w:type="paragraph" w:styleId="a8">
    <w:name w:val="footer"/>
    <w:basedOn w:val="a"/>
    <w:link w:val="a9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12C"/>
  </w:style>
  <w:style w:type="paragraph" w:customStyle="1" w:styleId="ConsPlusNormal">
    <w:name w:val="ConsPlusNormal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5804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746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9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5A95D-98D1-47F5-8C7F-52343FF90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2015-10-29T06:53:00Z</cp:lastPrinted>
  <dcterms:created xsi:type="dcterms:W3CDTF">2017-10-11T04:44:00Z</dcterms:created>
  <dcterms:modified xsi:type="dcterms:W3CDTF">2017-10-11T05:04:00Z</dcterms:modified>
</cp:coreProperties>
</file>